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B2B2">
      <w:pPr>
        <w:rPr>
          <w:cs/>
        </w:rPr>
      </w:pPr>
    </w:p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591"/>
        <w:gridCol w:w="2070"/>
        <w:gridCol w:w="1991"/>
        <w:gridCol w:w="2133"/>
        <w:gridCol w:w="1996"/>
        <w:gridCol w:w="2409"/>
      </w:tblGrid>
      <w:tr w14:paraId="7EDC4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55C0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3330A003">
            <w:pPr>
              <w:spacing w:after="0" w:line="0" w:lineRule="atLeast"/>
              <w:jc w:val="center"/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lang w:val="en-US" w:bidi="th-TH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ธันวาคม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7</w:t>
            </w:r>
          </w:p>
          <w:p w14:paraId="26BF5F9D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221A5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42C8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2AEF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EC8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2F0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9AC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4B4B1C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0733836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B3F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3638615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F8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7265A49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167C971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A4C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06A4730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102F624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6E1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3EEF86C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816EED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420AB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23CC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ธันวาคม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DCDFB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A0169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56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4A639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102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71720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102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EF3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465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4C2FD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73B58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D2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E3B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8E6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10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FF4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8D9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59C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F3F0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5BB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2DA1C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39D07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56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E34B2F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102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224347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102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81350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465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CDD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7ECC062D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bookmarkStart w:id="0" w:name="_GoBack"/>
      <w:bookmarkEnd w:id="0"/>
      <w:r>
        <w:rPr>
          <w:rFonts w:hint="cs" w:ascii="TH SarabunPSK" w:hAnsi="TH SarabunPSK" w:cs="TH SarabunPSK"/>
          <w:sz w:val="28"/>
          <w:szCs w:val="36"/>
          <w:cs/>
          <w:lang w:bidi="th-TH"/>
        </w:rPr>
        <w:t>ข้อมูล</w:t>
      </w:r>
      <w:r>
        <w:rPr>
          <w:rFonts w:hint="cs" w:ascii="TH SarabunPSK" w:hAnsi="TH SarabunPSK" w:cs="TH SarabunPSK"/>
          <w:sz w:val="28"/>
          <w:szCs w:val="36"/>
          <w:cs/>
          <w:lang w:val="en-US" w:bidi="th-TH"/>
        </w:rPr>
        <w:t xml:space="preserve">   ณ   วันที่ 31  ธันวาคม 2567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MN Ran Juan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6E21C7"/>
    <w:rsid w:val="008B5FEF"/>
    <w:rsid w:val="009E1789"/>
    <w:rsid w:val="00AE3CCC"/>
    <w:rsid w:val="00B84E15"/>
    <w:rsid w:val="00BE07AF"/>
    <w:rsid w:val="00C323BE"/>
    <w:rsid w:val="00CA35A5"/>
    <w:rsid w:val="00CB6453"/>
    <w:rsid w:val="00E639D5"/>
    <w:rsid w:val="00F30035"/>
    <w:rsid w:val="00FF2EB4"/>
    <w:rsid w:val="156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2024-04-25T08:24:00Z</dcterms:created>
  <dc:creator>WINDOWS 10</dc:creator>
  <cp:lastModifiedBy>chatri wanmoon</cp:lastModifiedBy>
  <cp:lastPrinted>2024-04-25T08:47:00Z</cp:lastPrinted>
  <dcterms:modified xsi:type="dcterms:W3CDTF">2025-04-01T07:51:40Z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B6DD782516EF49CC85756B3354FFB59F_12</vt:lpwstr>
  </property>
</Properties>
</file>